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EF0" w:rsidRPr="00D04816" w:rsidRDefault="00D04816" w:rsidP="00D04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816">
        <w:rPr>
          <w:rFonts w:ascii="Times New Roman" w:hAnsi="Times New Roman" w:cs="Times New Roman"/>
          <w:sz w:val="24"/>
          <w:szCs w:val="24"/>
        </w:rPr>
        <w:t>План проведения декады читательской грамотности</w:t>
      </w:r>
    </w:p>
    <w:p w:rsidR="00D04816" w:rsidRDefault="00D04816" w:rsidP="00D04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816">
        <w:rPr>
          <w:rFonts w:ascii="Times New Roman" w:hAnsi="Times New Roman" w:cs="Times New Roman"/>
          <w:sz w:val="24"/>
          <w:szCs w:val="24"/>
        </w:rPr>
        <w:t>МБОУ Усть-Питская ООШ № 19</w:t>
      </w:r>
    </w:p>
    <w:p w:rsidR="001D0440" w:rsidRDefault="001D0440" w:rsidP="00D04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2021-2-22г.</w:t>
      </w:r>
    </w:p>
    <w:p w:rsidR="0017115B" w:rsidRDefault="0017115B" w:rsidP="00D04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6D9" w:rsidRDefault="00BA56D9" w:rsidP="00D04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D04816" w:rsidTr="00D04816">
        <w:tc>
          <w:tcPr>
            <w:tcW w:w="817" w:type="dxa"/>
          </w:tcPr>
          <w:p w:rsidR="00D04816" w:rsidRDefault="00D04816" w:rsidP="00D04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:rsidR="00D04816" w:rsidRDefault="00D04816" w:rsidP="00D04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</w:tcPr>
          <w:p w:rsidR="00D04816" w:rsidRDefault="00D04816" w:rsidP="00D04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393" w:type="dxa"/>
          </w:tcPr>
          <w:p w:rsidR="00D04816" w:rsidRDefault="00D04816" w:rsidP="00D04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D04816" w:rsidTr="00D04816">
        <w:tc>
          <w:tcPr>
            <w:tcW w:w="817" w:type="dxa"/>
          </w:tcPr>
          <w:p w:rsidR="00D04816" w:rsidRDefault="00D04816" w:rsidP="00D04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D04816" w:rsidRDefault="00D04816" w:rsidP="00D04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Декады</w:t>
            </w:r>
          </w:p>
          <w:p w:rsidR="00261D3B" w:rsidRDefault="00261D3B" w:rsidP="00D04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«Чтение – вот лучшее умение»</w:t>
            </w:r>
          </w:p>
        </w:tc>
        <w:tc>
          <w:tcPr>
            <w:tcW w:w="2393" w:type="dxa"/>
          </w:tcPr>
          <w:p w:rsidR="00D04816" w:rsidRDefault="00D04816" w:rsidP="00D04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18.10.21г.</w:t>
            </w:r>
          </w:p>
          <w:p w:rsidR="00261D3B" w:rsidRDefault="00261D3B" w:rsidP="00D04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D3B" w:rsidRDefault="00261D3B" w:rsidP="00D04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393" w:type="dxa"/>
          </w:tcPr>
          <w:p w:rsidR="00D04816" w:rsidRDefault="00BA56D9" w:rsidP="00D04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Вожатый </w:t>
            </w:r>
          </w:p>
          <w:p w:rsidR="00261D3B" w:rsidRDefault="00261D3B" w:rsidP="00D04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D3B" w:rsidRDefault="00261D3B" w:rsidP="00D04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4816" w:rsidTr="00D04816">
        <w:tc>
          <w:tcPr>
            <w:tcW w:w="817" w:type="dxa"/>
          </w:tcPr>
          <w:p w:rsidR="00D04816" w:rsidRDefault="00D04816" w:rsidP="00D04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D04816" w:rsidRDefault="00BA56D9" w:rsidP="00D04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Мини-проект «Изба-читальня»</w:t>
            </w:r>
          </w:p>
          <w:p w:rsidR="00BA56D9" w:rsidRDefault="00BA56D9" w:rsidP="00D04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(чтение рассказов красноярских авторов)</w:t>
            </w:r>
          </w:p>
        </w:tc>
        <w:tc>
          <w:tcPr>
            <w:tcW w:w="2393" w:type="dxa"/>
          </w:tcPr>
          <w:p w:rsidR="00D04816" w:rsidRDefault="00BA56D9" w:rsidP="00D04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393" w:type="dxa"/>
          </w:tcPr>
          <w:p w:rsidR="00D04816" w:rsidRDefault="00BA56D9" w:rsidP="00D04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BA56D9" w:rsidTr="00D04816">
        <w:tc>
          <w:tcPr>
            <w:tcW w:w="817" w:type="dxa"/>
          </w:tcPr>
          <w:p w:rsidR="00BA56D9" w:rsidRDefault="00BA56D9" w:rsidP="00D04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BA56D9" w:rsidRDefault="00BA56D9" w:rsidP="00D04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кроссвордов «Страницы старины седой» </w:t>
            </w:r>
          </w:p>
          <w:p w:rsidR="00C81418" w:rsidRDefault="00C81418" w:rsidP="00D04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«Литература в картинках»</w:t>
            </w:r>
          </w:p>
        </w:tc>
        <w:tc>
          <w:tcPr>
            <w:tcW w:w="2393" w:type="dxa"/>
          </w:tcPr>
          <w:p w:rsidR="00BA56D9" w:rsidRDefault="00BA56D9" w:rsidP="00D04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декады</w:t>
            </w:r>
          </w:p>
        </w:tc>
        <w:tc>
          <w:tcPr>
            <w:tcW w:w="2393" w:type="dxa"/>
          </w:tcPr>
          <w:p w:rsidR="00BA56D9" w:rsidRDefault="00BA56D9" w:rsidP="00D04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  <w:p w:rsidR="00C81418" w:rsidRDefault="00C81418" w:rsidP="00D04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литературы</w:t>
            </w:r>
          </w:p>
        </w:tc>
      </w:tr>
      <w:tr w:rsidR="00BA56D9" w:rsidTr="00D04816">
        <w:tc>
          <w:tcPr>
            <w:tcW w:w="817" w:type="dxa"/>
          </w:tcPr>
          <w:p w:rsidR="00BA56D9" w:rsidRDefault="00BA56D9" w:rsidP="00D04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BA56D9" w:rsidRDefault="00BA56D9" w:rsidP="00D04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КТД Сказка своими руками 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93" w:type="dxa"/>
          </w:tcPr>
          <w:p w:rsidR="00BA56D9" w:rsidRDefault="00BA56D9" w:rsidP="00D04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19.10.21г.</w:t>
            </w:r>
          </w:p>
        </w:tc>
        <w:tc>
          <w:tcPr>
            <w:tcW w:w="2393" w:type="dxa"/>
          </w:tcPr>
          <w:p w:rsidR="00BA56D9" w:rsidRDefault="00BA56D9" w:rsidP="00D04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BA56D9" w:rsidTr="00D04816">
        <w:tc>
          <w:tcPr>
            <w:tcW w:w="817" w:type="dxa"/>
          </w:tcPr>
          <w:p w:rsidR="00BA56D9" w:rsidRDefault="00BA56D9" w:rsidP="00D04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BA56D9" w:rsidRDefault="00BA56D9" w:rsidP="00D04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Герои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сказок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Грим (интерпретация текстов на немецком языке)</w:t>
            </w:r>
          </w:p>
          <w:p w:rsidR="0024183C" w:rsidRDefault="0024183C" w:rsidP="00D04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«Внимательный читатель»</w:t>
            </w:r>
          </w:p>
        </w:tc>
        <w:tc>
          <w:tcPr>
            <w:tcW w:w="2393" w:type="dxa"/>
          </w:tcPr>
          <w:p w:rsidR="00BA56D9" w:rsidRDefault="00BA56D9" w:rsidP="00D04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20.10.21г.</w:t>
            </w:r>
          </w:p>
        </w:tc>
        <w:tc>
          <w:tcPr>
            <w:tcW w:w="2393" w:type="dxa"/>
          </w:tcPr>
          <w:p w:rsidR="00BA56D9" w:rsidRDefault="00BA56D9" w:rsidP="00D04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  <w:p w:rsidR="0024183C" w:rsidRDefault="0024183C" w:rsidP="00D04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83C" w:rsidRDefault="0024183C" w:rsidP="00D04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BA56D9" w:rsidTr="00D04816">
        <w:tc>
          <w:tcPr>
            <w:tcW w:w="817" w:type="dxa"/>
          </w:tcPr>
          <w:p w:rsidR="00BA56D9" w:rsidRDefault="00BA56D9" w:rsidP="00D04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BA56D9" w:rsidRDefault="00BA56D9" w:rsidP="00261D3B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Читательские старты </w:t>
            </w:r>
            <w:r w:rsidR="00261D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61D3B" w:rsidRDefault="00261D3B" w:rsidP="00261D3B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D3B" w:rsidRDefault="00261D3B" w:rsidP="00261D3B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математических текстов-рисунков</w:t>
            </w:r>
          </w:p>
        </w:tc>
        <w:tc>
          <w:tcPr>
            <w:tcW w:w="2393" w:type="dxa"/>
          </w:tcPr>
          <w:p w:rsidR="00BA56D9" w:rsidRDefault="00BA56D9" w:rsidP="00D04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21.10.21г.</w:t>
            </w:r>
          </w:p>
        </w:tc>
        <w:tc>
          <w:tcPr>
            <w:tcW w:w="2393" w:type="dxa"/>
          </w:tcPr>
          <w:p w:rsidR="00BA56D9" w:rsidRDefault="00BA56D9" w:rsidP="00D04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физкультуры, вожатый</w:t>
            </w:r>
            <w:r w:rsidR="0024183C">
              <w:rPr>
                <w:rFonts w:ascii="Times New Roman" w:hAnsi="Times New Roman" w:cs="Times New Roman"/>
                <w:sz w:val="24"/>
                <w:szCs w:val="24"/>
              </w:rPr>
              <w:t>, учитель литературы</w:t>
            </w:r>
          </w:p>
        </w:tc>
      </w:tr>
      <w:tr w:rsidR="00BA56D9" w:rsidTr="00D04816">
        <w:tc>
          <w:tcPr>
            <w:tcW w:w="817" w:type="dxa"/>
          </w:tcPr>
          <w:p w:rsidR="00BA56D9" w:rsidRDefault="00BA56D9" w:rsidP="00D04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BA56D9" w:rsidRDefault="00BA56D9" w:rsidP="00BA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читательской грамотности</w:t>
            </w:r>
          </w:p>
          <w:p w:rsidR="00C81418" w:rsidRDefault="00C81418" w:rsidP="00BA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«Учимся задавать вопросы» 3 класс</w:t>
            </w:r>
          </w:p>
        </w:tc>
        <w:tc>
          <w:tcPr>
            <w:tcW w:w="2393" w:type="dxa"/>
          </w:tcPr>
          <w:p w:rsidR="00BA56D9" w:rsidRDefault="00BA56D9" w:rsidP="00D04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22.10.21г.</w:t>
            </w:r>
          </w:p>
        </w:tc>
        <w:tc>
          <w:tcPr>
            <w:tcW w:w="2393" w:type="dxa"/>
          </w:tcPr>
          <w:p w:rsidR="00BA56D9" w:rsidRDefault="0024183C" w:rsidP="00D04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начальных классов</w:t>
            </w:r>
          </w:p>
        </w:tc>
      </w:tr>
      <w:tr w:rsidR="00261D3B" w:rsidTr="00D04816">
        <w:tc>
          <w:tcPr>
            <w:tcW w:w="817" w:type="dxa"/>
          </w:tcPr>
          <w:p w:rsidR="00261D3B" w:rsidRDefault="00261D3B" w:rsidP="00D04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261D3B" w:rsidRPr="00261D3B" w:rsidRDefault="00261D3B" w:rsidP="00E5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D3B">
              <w:rPr>
                <w:rStyle w:val="c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Урок-консультация</w:t>
            </w:r>
            <w:r>
              <w:rPr>
                <w:rStyle w:val="c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61D3B">
              <w:rPr>
                <w:rStyle w:val="c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«Работа с текстом при подготовке к написанию сжатого изложения ОГЭ»</w:t>
            </w:r>
          </w:p>
        </w:tc>
        <w:tc>
          <w:tcPr>
            <w:tcW w:w="2393" w:type="dxa"/>
          </w:tcPr>
          <w:p w:rsidR="00261D3B" w:rsidRDefault="00261D3B" w:rsidP="00D04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23.10.21г.</w:t>
            </w:r>
          </w:p>
        </w:tc>
        <w:tc>
          <w:tcPr>
            <w:tcW w:w="2393" w:type="dxa"/>
          </w:tcPr>
          <w:p w:rsidR="00261D3B" w:rsidRDefault="00261D3B" w:rsidP="00D04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литературы</w:t>
            </w:r>
          </w:p>
        </w:tc>
      </w:tr>
      <w:tr w:rsidR="0024183C" w:rsidTr="00D04816">
        <w:tc>
          <w:tcPr>
            <w:tcW w:w="817" w:type="dxa"/>
          </w:tcPr>
          <w:p w:rsidR="0024183C" w:rsidRDefault="0024183C" w:rsidP="00D04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24183C" w:rsidRDefault="0024183C" w:rsidP="00BA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ШМО Подведение итогов декады. Награждение победителей конкурсов.</w:t>
            </w:r>
          </w:p>
        </w:tc>
        <w:tc>
          <w:tcPr>
            <w:tcW w:w="2393" w:type="dxa"/>
          </w:tcPr>
          <w:p w:rsidR="0024183C" w:rsidRDefault="0024183C" w:rsidP="00D04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23.10.21г.</w:t>
            </w:r>
          </w:p>
        </w:tc>
        <w:tc>
          <w:tcPr>
            <w:tcW w:w="2393" w:type="dxa"/>
          </w:tcPr>
          <w:p w:rsidR="0024183C" w:rsidRDefault="0024183C" w:rsidP="00D04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</w:tr>
    </w:tbl>
    <w:p w:rsidR="00D04816" w:rsidRPr="00D04816" w:rsidRDefault="00D04816" w:rsidP="00D04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04816" w:rsidRPr="00D04816" w:rsidSect="00087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816"/>
    <w:rsid w:val="00087E5F"/>
    <w:rsid w:val="000F6959"/>
    <w:rsid w:val="0017115B"/>
    <w:rsid w:val="001D0440"/>
    <w:rsid w:val="001E362D"/>
    <w:rsid w:val="0024183C"/>
    <w:rsid w:val="00261D3B"/>
    <w:rsid w:val="002E41C4"/>
    <w:rsid w:val="004576B4"/>
    <w:rsid w:val="005D06A2"/>
    <w:rsid w:val="00695A28"/>
    <w:rsid w:val="00AE01E7"/>
    <w:rsid w:val="00B213DC"/>
    <w:rsid w:val="00BA56D9"/>
    <w:rsid w:val="00C81418"/>
    <w:rsid w:val="00CC24FE"/>
    <w:rsid w:val="00D04816"/>
    <w:rsid w:val="00DD6489"/>
    <w:rsid w:val="00E26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8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261D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54321</dc:creator>
  <cp:lastModifiedBy>54321</cp:lastModifiedBy>
  <cp:revision>11</cp:revision>
  <dcterms:created xsi:type="dcterms:W3CDTF">2021-10-07T02:19:00Z</dcterms:created>
  <dcterms:modified xsi:type="dcterms:W3CDTF">2021-10-11T01:09:00Z</dcterms:modified>
</cp:coreProperties>
</file>