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91" w:rsidRDefault="00935EA9" w:rsidP="00935EA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о проведении Единого урока безопасности в сети Интернет МБОУ </w:t>
      </w:r>
      <w:proofErr w:type="spellStart"/>
      <w:r>
        <w:rPr>
          <w:sz w:val="24"/>
          <w:szCs w:val="24"/>
        </w:rPr>
        <w:t>Усть-Питская</w:t>
      </w:r>
      <w:proofErr w:type="spellEnd"/>
      <w:r>
        <w:rPr>
          <w:sz w:val="24"/>
          <w:szCs w:val="24"/>
        </w:rPr>
        <w:t xml:space="preserve"> ООШ№19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"/>
        <w:gridCol w:w="3391"/>
        <w:gridCol w:w="1884"/>
        <w:gridCol w:w="2080"/>
        <w:gridCol w:w="2611"/>
        <w:gridCol w:w="2233"/>
        <w:gridCol w:w="2079"/>
      </w:tblGrid>
      <w:tr w:rsidR="008D2D4E" w:rsidTr="00935EA9">
        <w:tc>
          <w:tcPr>
            <w:tcW w:w="534" w:type="dxa"/>
          </w:tcPr>
          <w:p w:rsidR="00935EA9" w:rsidRDefault="00935EA9" w:rsidP="00935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690" w:type="dxa"/>
          </w:tcPr>
          <w:p w:rsidR="00935EA9" w:rsidRDefault="00935EA9" w:rsidP="00935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2112" w:type="dxa"/>
          </w:tcPr>
          <w:p w:rsidR="00935EA9" w:rsidRDefault="00935EA9" w:rsidP="00935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</w:t>
            </w:r>
          </w:p>
          <w:p w:rsidR="00935EA9" w:rsidRDefault="00935EA9" w:rsidP="00935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детей-сирот</w:t>
            </w:r>
          </w:p>
          <w:p w:rsidR="00935EA9" w:rsidRDefault="00935EA9" w:rsidP="00935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детей, оставшихся</w:t>
            </w:r>
          </w:p>
          <w:p w:rsidR="00935EA9" w:rsidRDefault="00935EA9" w:rsidP="00935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попечения</w:t>
            </w:r>
          </w:p>
          <w:p w:rsidR="00935EA9" w:rsidRDefault="00935EA9" w:rsidP="00935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родителей</w:t>
            </w:r>
          </w:p>
        </w:tc>
        <w:tc>
          <w:tcPr>
            <w:tcW w:w="2112" w:type="dxa"/>
          </w:tcPr>
          <w:p w:rsidR="00935EA9" w:rsidRDefault="00935EA9" w:rsidP="00935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Дошкольные</w:t>
            </w:r>
          </w:p>
          <w:p w:rsidR="00935EA9" w:rsidRDefault="00935EA9" w:rsidP="00935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</w:t>
            </w:r>
          </w:p>
          <w:p w:rsidR="00935EA9" w:rsidRDefault="00935EA9" w:rsidP="00935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2112" w:type="dxa"/>
          </w:tcPr>
          <w:p w:rsidR="00935EA9" w:rsidRDefault="00935EA9" w:rsidP="00935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</w:t>
            </w:r>
          </w:p>
          <w:p w:rsidR="00935EA9" w:rsidRDefault="00935EA9" w:rsidP="00935EA9">
            <w:pPr>
              <w:rPr>
                <w:sz w:val="24"/>
                <w:szCs w:val="24"/>
              </w:rPr>
            </w:pPr>
          </w:p>
          <w:p w:rsidR="00935EA9" w:rsidRDefault="00935EA9" w:rsidP="00935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2113" w:type="dxa"/>
          </w:tcPr>
          <w:p w:rsidR="00935EA9" w:rsidRDefault="00935EA9" w:rsidP="00935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</w:t>
            </w:r>
          </w:p>
          <w:p w:rsidR="00935EA9" w:rsidRDefault="00935EA9" w:rsidP="00935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</w:t>
            </w:r>
          </w:p>
          <w:p w:rsidR="00935EA9" w:rsidRDefault="00935EA9" w:rsidP="00935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2113" w:type="dxa"/>
          </w:tcPr>
          <w:p w:rsidR="00935EA9" w:rsidRDefault="00935EA9" w:rsidP="00935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</w:p>
          <w:p w:rsidR="00935EA9" w:rsidRDefault="00935EA9" w:rsidP="00935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дополнительного</w:t>
            </w:r>
          </w:p>
          <w:p w:rsidR="00935EA9" w:rsidRDefault="00935EA9" w:rsidP="00935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</w:t>
            </w:r>
          </w:p>
        </w:tc>
      </w:tr>
      <w:tr w:rsidR="008D2D4E" w:rsidTr="00935EA9">
        <w:tc>
          <w:tcPr>
            <w:tcW w:w="534" w:type="dxa"/>
          </w:tcPr>
          <w:p w:rsidR="00935EA9" w:rsidRDefault="00DF182C" w:rsidP="00935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0" w:type="dxa"/>
          </w:tcPr>
          <w:p w:rsidR="00935EA9" w:rsidRDefault="00DF182C" w:rsidP="00935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организаций, </w:t>
            </w:r>
          </w:p>
          <w:p w:rsidR="00DF182C" w:rsidRDefault="00DF182C" w:rsidP="00935EA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принявших</w:t>
            </w:r>
            <w:proofErr w:type="gramEnd"/>
            <w:r>
              <w:rPr>
                <w:sz w:val="24"/>
                <w:szCs w:val="24"/>
              </w:rPr>
              <w:t xml:space="preserve"> участие в Едином</w:t>
            </w:r>
          </w:p>
          <w:p w:rsidR="00DF182C" w:rsidRDefault="00DF182C" w:rsidP="00935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уроке</w:t>
            </w:r>
          </w:p>
        </w:tc>
        <w:tc>
          <w:tcPr>
            <w:tcW w:w="2112" w:type="dxa"/>
          </w:tcPr>
          <w:p w:rsidR="00935EA9" w:rsidRDefault="00935EA9" w:rsidP="00DF182C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935EA9" w:rsidRDefault="00935EA9" w:rsidP="00935EA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935EA9" w:rsidRDefault="008D2D4E" w:rsidP="00935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935EA9" w:rsidRDefault="00935EA9" w:rsidP="00935EA9">
            <w:pPr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935EA9" w:rsidRDefault="00935EA9" w:rsidP="00935EA9">
            <w:pPr>
              <w:rPr>
                <w:sz w:val="24"/>
                <w:szCs w:val="24"/>
              </w:rPr>
            </w:pPr>
          </w:p>
        </w:tc>
      </w:tr>
      <w:tr w:rsidR="008D2D4E" w:rsidTr="00935EA9">
        <w:tc>
          <w:tcPr>
            <w:tcW w:w="534" w:type="dxa"/>
          </w:tcPr>
          <w:p w:rsidR="00DF182C" w:rsidRDefault="00DF182C" w:rsidP="00935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:rsidR="00DF182C" w:rsidRDefault="00DF182C" w:rsidP="00935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детей</w:t>
            </w:r>
          </w:p>
          <w:p w:rsidR="00DF182C" w:rsidRDefault="00DF182C" w:rsidP="00935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муниципалитете по категориям организаций</w:t>
            </w:r>
          </w:p>
        </w:tc>
        <w:tc>
          <w:tcPr>
            <w:tcW w:w="2112" w:type="dxa"/>
          </w:tcPr>
          <w:p w:rsidR="00DF182C" w:rsidRDefault="00DF182C" w:rsidP="00DF182C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DF182C" w:rsidRDefault="008D2D4E" w:rsidP="00935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12" w:type="dxa"/>
          </w:tcPr>
          <w:p w:rsidR="00DF182C" w:rsidRDefault="008D2D4E" w:rsidP="00935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113" w:type="dxa"/>
          </w:tcPr>
          <w:p w:rsidR="00DF182C" w:rsidRDefault="00DF182C" w:rsidP="00935EA9">
            <w:pPr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DF182C" w:rsidRDefault="00DF182C" w:rsidP="00935EA9">
            <w:pPr>
              <w:rPr>
                <w:sz w:val="24"/>
                <w:szCs w:val="24"/>
              </w:rPr>
            </w:pPr>
          </w:p>
        </w:tc>
      </w:tr>
      <w:tr w:rsidR="008D2D4E" w:rsidTr="00935EA9">
        <w:tc>
          <w:tcPr>
            <w:tcW w:w="534" w:type="dxa"/>
          </w:tcPr>
          <w:p w:rsidR="00DF182C" w:rsidRDefault="008D2D4E" w:rsidP="00935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90" w:type="dxa"/>
          </w:tcPr>
          <w:p w:rsidR="00DF182C" w:rsidRDefault="00DF182C" w:rsidP="00935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педагогических работников в муниципалитете по категориям</w:t>
            </w:r>
          </w:p>
        </w:tc>
        <w:tc>
          <w:tcPr>
            <w:tcW w:w="2112" w:type="dxa"/>
          </w:tcPr>
          <w:p w:rsidR="00DF182C" w:rsidRDefault="00DF182C" w:rsidP="00DF182C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DF182C" w:rsidRDefault="008D2D4E" w:rsidP="00935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DF182C" w:rsidRDefault="008D2D4E" w:rsidP="00935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13" w:type="dxa"/>
          </w:tcPr>
          <w:p w:rsidR="00DF182C" w:rsidRDefault="00DF182C" w:rsidP="00935EA9">
            <w:pPr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DF182C" w:rsidRDefault="00DF182C" w:rsidP="00935EA9">
            <w:pPr>
              <w:rPr>
                <w:sz w:val="24"/>
                <w:szCs w:val="24"/>
              </w:rPr>
            </w:pPr>
          </w:p>
        </w:tc>
      </w:tr>
      <w:tr w:rsidR="008D2D4E" w:rsidTr="00935EA9">
        <w:tc>
          <w:tcPr>
            <w:tcW w:w="534" w:type="dxa"/>
          </w:tcPr>
          <w:p w:rsidR="00DF182C" w:rsidRDefault="008D2D4E" w:rsidP="00935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90" w:type="dxa"/>
          </w:tcPr>
          <w:p w:rsidR="00DF182C" w:rsidRDefault="00DF182C" w:rsidP="00935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вовлечённых детей в проведение Единого </w:t>
            </w:r>
          </w:p>
          <w:p w:rsidR="00DF182C" w:rsidRDefault="00DF182C" w:rsidP="00935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урока</w:t>
            </w:r>
          </w:p>
        </w:tc>
        <w:tc>
          <w:tcPr>
            <w:tcW w:w="2112" w:type="dxa"/>
          </w:tcPr>
          <w:p w:rsidR="00DF182C" w:rsidRDefault="00DF182C" w:rsidP="00DF182C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DF182C" w:rsidRDefault="008D2D4E" w:rsidP="00935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12" w:type="dxa"/>
          </w:tcPr>
          <w:p w:rsidR="00DF182C" w:rsidRDefault="008D2D4E" w:rsidP="00935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113" w:type="dxa"/>
          </w:tcPr>
          <w:p w:rsidR="00DF182C" w:rsidRDefault="00DF182C" w:rsidP="00935EA9">
            <w:pPr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DF182C" w:rsidRDefault="00DF182C" w:rsidP="00935EA9">
            <w:pPr>
              <w:rPr>
                <w:sz w:val="24"/>
                <w:szCs w:val="24"/>
              </w:rPr>
            </w:pPr>
          </w:p>
        </w:tc>
      </w:tr>
      <w:tr w:rsidR="008D2D4E" w:rsidTr="00935EA9">
        <w:tc>
          <w:tcPr>
            <w:tcW w:w="534" w:type="dxa"/>
          </w:tcPr>
          <w:p w:rsidR="00DF182C" w:rsidRDefault="008D2D4E" w:rsidP="00935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90" w:type="dxa"/>
          </w:tcPr>
          <w:p w:rsidR="00DF182C" w:rsidRPr="00DF182C" w:rsidRDefault="00DF182C" w:rsidP="00935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участников Всероссийской контрольной работы по информационной работе безопасности на портале Единого урока </w:t>
            </w:r>
            <w:r>
              <w:rPr>
                <w:sz w:val="24"/>
                <w:szCs w:val="24"/>
                <w:lang w:val="en-US"/>
              </w:rPr>
              <w:t>w</w:t>
            </w:r>
            <w:r w:rsidRPr="00DF182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w</w:t>
            </w:r>
            <w:r w:rsidRPr="00DF182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w</w:t>
            </w:r>
            <w:r w:rsidRPr="00DF182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Единый урок</w:t>
            </w:r>
          </w:p>
        </w:tc>
        <w:tc>
          <w:tcPr>
            <w:tcW w:w="2112" w:type="dxa"/>
          </w:tcPr>
          <w:p w:rsidR="00DF182C" w:rsidRDefault="00DF182C" w:rsidP="00DF182C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DF182C" w:rsidRDefault="008D2D4E" w:rsidP="00935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DF182C" w:rsidRDefault="008D2D4E" w:rsidP="00935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DF182C" w:rsidRDefault="00DF182C" w:rsidP="00935EA9">
            <w:pPr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DF182C" w:rsidRDefault="00DF182C" w:rsidP="00935EA9">
            <w:pPr>
              <w:rPr>
                <w:sz w:val="24"/>
                <w:szCs w:val="24"/>
              </w:rPr>
            </w:pPr>
          </w:p>
        </w:tc>
      </w:tr>
      <w:tr w:rsidR="008D2D4E" w:rsidTr="00935EA9">
        <w:tc>
          <w:tcPr>
            <w:tcW w:w="534" w:type="dxa"/>
          </w:tcPr>
          <w:p w:rsidR="00DF182C" w:rsidRDefault="008D2D4E" w:rsidP="00935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90" w:type="dxa"/>
          </w:tcPr>
          <w:p w:rsidR="00DF182C" w:rsidRPr="00DF182C" w:rsidRDefault="00DF182C" w:rsidP="00935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участников международного </w:t>
            </w:r>
            <w:proofErr w:type="spellStart"/>
            <w:r>
              <w:rPr>
                <w:sz w:val="24"/>
                <w:szCs w:val="24"/>
              </w:rPr>
              <w:t>квеста</w:t>
            </w:r>
            <w:proofErr w:type="spellEnd"/>
            <w:r>
              <w:rPr>
                <w:sz w:val="24"/>
                <w:szCs w:val="24"/>
              </w:rPr>
              <w:t xml:space="preserve"> по цифровой грамотности </w:t>
            </w: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Сетевичок</w:t>
            </w:r>
            <w:proofErr w:type="spellEnd"/>
            <w:r>
              <w:rPr>
                <w:sz w:val="24"/>
                <w:szCs w:val="24"/>
              </w:rPr>
              <w:t>» на сайте</w:t>
            </w:r>
            <w:r>
              <w:rPr>
                <w:sz w:val="24"/>
                <w:szCs w:val="24"/>
                <w:lang w:val="en-US"/>
              </w:rPr>
              <w:t>w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w</w:t>
            </w:r>
            <w:r w:rsidRPr="00DF182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w</w:t>
            </w:r>
            <w:r w:rsidRPr="00DF182C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</w:rPr>
              <w:t>Сетевичок.РФ</w:t>
            </w:r>
            <w:proofErr w:type="spellEnd"/>
          </w:p>
        </w:tc>
        <w:tc>
          <w:tcPr>
            <w:tcW w:w="2112" w:type="dxa"/>
          </w:tcPr>
          <w:p w:rsidR="00DF182C" w:rsidRDefault="00DF182C" w:rsidP="00DF182C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DF182C" w:rsidRDefault="008D2D4E" w:rsidP="00935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DF182C" w:rsidRDefault="008D2D4E" w:rsidP="00935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DF182C" w:rsidRDefault="00DF182C" w:rsidP="00935EA9">
            <w:pPr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DF182C" w:rsidRDefault="00DF182C" w:rsidP="00935EA9">
            <w:pPr>
              <w:rPr>
                <w:sz w:val="24"/>
                <w:szCs w:val="24"/>
              </w:rPr>
            </w:pPr>
          </w:p>
        </w:tc>
      </w:tr>
      <w:tr w:rsidR="00DF182C" w:rsidTr="00935EA9">
        <w:tc>
          <w:tcPr>
            <w:tcW w:w="534" w:type="dxa"/>
          </w:tcPr>
          <w:p w:rsidR="00DF182C" w:rsidRDefault="008D2D4E" w:rsidP="00935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690" w:type="dxa"/>
          </w:tcPr>
          <w:p w:rsidR="00DF182C" w:rsidRDefault="00DF182C" w:rsidP="00935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вовлечённых родителей (законных представителей) детей в проведении Единого урока</w:t>
            </w:r>
          </w:p>
        </w:tc>
        <w:tc>
          <w:tcPr>
            <w:tcW w:w="2112" w:type="dxa"/>
          </w:tcPr>
          <w:p w:rsidR="00DF182C" w:rsidRDefault="00DF182C" w:rsidP="00DF182C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DF182C" w:rsidRDefault="008D2D4E" w:rsidP="00935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12" w:type="dxa"/>
          </w:tcPr>
          <w:p w:rsidR="00DF182C" w:rsidRDefault="008D2D4E" w:rsidP="00935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DF182C" w:rsidRDefault="00DF182C" w:rsidP="00935EA9">
            <w:pPr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DF182C" w:rsidRDefault="00DF182C" w:rsidP="00935EA9">
            <w:pPr>
              <w:rPr>
                <w:sz w:val="24"/>
                <w:szCs w:val="24"/>
              </w:rPr>
            </w:pPr>
          </w:p>
        </w:tc>
      </w:tr>
      <w:tr w:rsidR="00DF182C" w:rsidTr="00935EA9">
        <w:tc>
          <w:tcPr>
            <w:tcW w:w="534" w:type="dxa"/>
          </w:tcPr>
          <w:p w:rsidR="00DF182C" w:rsidRDefault="008D2D4E" w:rsidP="00935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90" w:type="dxa"/>
          </w:tcPr>
          <w:p w:rsidR="00DF182C" w:rsidRDefault="00DF182C" w:rsidP="00935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проведённых родительских</w:t>
            </w:r>
            <w:r w:rsidR="008D2D4E">
              <w:rPr>
                <w:sz w:val="24"/>
                <w:szCs w:val="24"/>
              </w:rPr>
              <w:t xml:space="preserve"> собраний (в </w:t>
            </w:r>
            <w:proofErr w:type="spellStart"/>
            <w:r w:rsidR="008D2D4E">
              <w:rPr>
                <w:sz w:val="24"/>
                <w:szCs w:val="24"/>
              </w:rPr>
              <w:t>т.ч</w:t>
            </w:r>
            <w:proofErr w:type="spellEnd"/>
            <w:r w:rsidR="008D2D4E">
              <w:rPr>
                <w:sz w:val="24"/>
                <w:szCs w:val="24"/>
              </w:rPr>
              <w:t>. дистанционных)</w:t>
            </w:r>
          </w:p>
        </w:tc>
        <w:tc>
          <w:tcPr>
            <w:tcW w:w="2112" w:type="dxa"/>
          </w:tcPr>
          <w:p w:rsidR="00DF182C" w:rsidRDefault="00DF182C" w:rsidP="00DF182C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DF182C" w:rsidRDefault="008D2D4E" w:rsidP="00935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DF182C" w:rsidRDefault="008D2D4E" w:rsidP="00935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13" w:type="dxa"/>
          </w:tcPr>
          <w:p w:rsidR="00DF182C" w:rsidRDefault="00DF182C" w:rsidP="00935EA9">
            <w:pPr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DF182C" w:rsidRDefault="00DF182C" w:rsidP="00935EA9">
            <w:pPr>
              <w:rPr>
                <w:sz w:val="24"/>
                <w:szCs w:val="24"/>
              </w:rPr>
            </w:pPr>
          </w:p>
        </w:tc>
      </w:tr>
      <w:tr w:rsidR="00DF182C" w:rsidTr="00935EA9">
        <w:tc>
          <w:tcPr>
            <w:tcW w:w="534" w:type="dxa"/>
          </w:tcPr>
          <w:p w:rsidR="00DF182C" w:rsidRDefault="008D2D4E" w:rsidP="00935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90" w:type="dxa"/>
          </w:tcPr>
          <w:p w:rsidR="00DF182C" w:rsidRDefault="008D2D4E" w:rsidP="00935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вовлечённых педагогических работников в проведении Единого урока</w:t>
            </w:r>
          </w:p>
        </w:tc>
        <w:tc>
          <w:tcPr>
            <w:tcW w:w="2112" w:type="dxa"/>
          </w:tcPr>
          <w:p w:rsidR="00DF182C" w:rsidRDefault="00DF182C" w:rsidP="00DF182C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DF182C" w:rsidRDefault="008D2D4E" w:rsidP="00935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DF182C" w:rsidRDefault="008D2D4E" w:rsidP="00935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13" w:type="dxa"/>
          </w:tcPr>
          <w:p w:rsidR="00DF182C" w:rsidRDefault="00DF182C" w:rsidP="00935EA9">
            <w:pPr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DF182C" w:rsidRDefault="00DF182C" w:rsidP="00935EA9">
            <w:pPr>
              <w:rPr>
                <w:sz w:val="24"/>
                <w:szCs w:val="24"/>
              </w:rPr>
            </w:pPr>
          </w:p>
        </w:tc>
      </w:tr>
      <w:tr w:rsidR="008D2D4E" w:rsidTr="00935EA9">
        <w:tc>
          <w:tcPr>
            <w:tcW w:w="534" w:type="dxa"/>
          </w:tcPr>
          <w:p w:rsidR="008D2D4E" w:rsidRDefault="008D2D4E" w:rsidP="00935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90" w:type="dxa"/>
          </w:tcPr>
          <w:p w:rsidR="008D2D4E" w:rsidRDefault="008D2D4E" w:rsidP="00935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образовательных организаций, в которых организовано обучение детей основам информационной безопасности на системном уровне</w:t>
            </w:r>
          </w:p>
        </w:tc>
        <w:tc>
          <w:tcPr>
            <w:tcW w:w="2112" w:type="dxa"/>
          </w:tcPr>
          <w:p w:rsidR="008D2D4E" w:rsidRDefault="008D2D4E" w:rsidP="00DF182C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8D2D4E" w:rsidRDefault="008D2D4E" w:rsidP="00935EA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8D2D4E" w:rsidRDefault="008D2D4E" w:rsidP="00935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8D2D4E" w:rsidRDefault="008D2D4E" w:rsidP="00935EA9">
            <w:pPr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8D2D4E" w:rsidRDefault="008D2D4E" w:rsidP="00935EA9">
            <w:pPr>
              <w:rPr>
                <w:sz w:val="24"/>
                <w:szCs w:val="24"/>
              </w:rPr>
            </w:pPr>
          </w:p>
        </w:tc>
      </w:tr>
    </w:tbl>
    <w:p w:rsidR="00935EA9" w:rsidRDefault="00935EA9" w:rsidP="00935EA9">
      <w:pPr>
        <w:rPr>
          <w:sz w:val="24"/>
          <w:szCs w:val="24"/>
        </w:rPr>
      </w:pPr>
    </w:p>
    <w:p w:rsidR="00935EA9" w:rsidRPr="00935EA9" w:rsidRDefault="00935EA9" w:rsidP="008D2D4E">
      <w:pPr>
        <w:rPr>
          <w:sz w:val="24"/>
          <w:szCs w:val="24"/>
        </w:rPr>
      </w:pPr>
      <w:bookmarkStart w:id="0" w:name="_GoBack"/>
      <w:bookmarkEnd w:id="0"/>
    </w:p>
    <w:sectPr w:rsidR="00935EA9" w:rsidRPr="00935EA9" w:rsidSect="008D2D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A9"/>
    <w:rsid w:val="00176380"/>
    <w:rsid w:val="008D2D4E"/>
    <w:rsid w:val="00935EA9"/>
    <w:rsid w:val="00C45A91"/>
    <w:rsid w:val="00DF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2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2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2021-10-20T03:27:00Z</dcterms:created>
  <dcterms:modified xsi:type="dcterms:W3CDTF">2021-10-20T04:08:00Z</dcterms:modified>
</cp:coreProperties>
</file>